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5B5843" w:rsidRPr="00707820" w:rsidRDefault="005B5843" w:rsidP="005B584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5B5843" w:rsidRPr="00707820" w:rsidRDefault="005B5843" w:rsidP="005B584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5B5843" w:rsidRDefault="005B5843" w:rsidP="005B584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B5843" w:rsidRPr="00176847" w:rsidRDefault="005B5843" w:rsidP="005B584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B5843" w:rsidRPr="00FD27CB" w:rsidRDefault="005B5843" w:rsidP="005B584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5B5843" w:rsidRPr="00FD27CB" w:rsidRDefault="005B5843" w:rsidP="005B584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5B5843" w:rsidRPr="00FD27CB" w:rsidRDefault="005B5843" w:rsidP="005B584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5B5843" w:rsidRPr="00176847" w:rsidRDefault="005B5843" w:rsidP="005B5843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B5843" w:rsidRDefault="005B5843" w:rsidP="005B5843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</w:p>
    <w:p w:rsidR="005B5843" w:rsidRPr="00176847" w:rsidRDefault="005B5843" w:rsidP="005B5843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</w:p>
    <w:p w:rsidR="005B5843" w:rsidRPr="00EC2F3A" w:rsidRDefault="005B5843" w:rsidP="005B584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siedziby/miejsca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5843" w:rsidRDefault="00F62642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</w:pict>
      </w:r>
      <w:r w:rsidR="005B5843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5B5843">
        <w:rPr>
          <w:rFonts w:asciiTheme="minorHAnsi" w:hAnsiTheme="minorHAnsi" w:cstheme="minorHAnsi"/>
          <w:sz w:val="18"/>
          <w:szCs w:val="18"/>
        </w:rPr>
        <w:t>adres poczty elektronicznej (</w:t>
      </w:r>
      <w:r w:rsidR="005B5843" w:rsidRPr="000F6A3D">
        <w:rPr>
          <w:rFonts w:asciiTheme="minorHAnsi" w:hAnsiTheme="minorHAnsi" w:cstheme="minorHAnsi"/>
          <w:sz w:val="18"/>
          <w:szCs w:val="18"/>
        </w:rPr>
        <w:t>e-mail</w:t>
      </w:r>
      <w:r w:rsidR="005B5843">
        <w:rPr>
          <w:rFonts w:asciiTheme="minorHAnsi" w:hAnsiTheme="minorHAnsi" w:cstheme="minorHAnsi"/>
          <w:sz w:val="18"/>
          <w:szCs w:val="18"/>
        </w:rPr>
        <w:t>)o charakterze służbowym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B5843" w:rsidRPr="0045721E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</w:p>
    <w:p w:rsidR="005B5843" w:rsidRPr="0045721E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4475"/>
        <w:gridCol w:w="106"/>
      </w:tblGrid>
      <w:tr w:rsidR="005B5843" w:rsidRPr="00721454" w:rsidTr="00896180">
        <w:tc>
          <w:tcPr>
            <w:tcW w:w="4539" w:type="dxa"/>
          </w:tcPr>
          <w:p w:rsidR="005B5843" w:rsidRPr="00721454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5B5843" w:rsidRPr="00721454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5B5843" w:rsidRPr="0045721E" w:rsidTr="00896180">
        <w:trPr>
          <w:gridAfter w:val="1"/>
          <w:wAfter w:w="108" w:type="dxa"/>
        </w:trPr>
        <w:tc>
          <w:tcPr>
            <w:tcW w:w="9072" w:type="dxa"/>
            <w:gridSpan w:val="2"/>
          </w:tcPr>
          <w:p w:rsidR="005B5843" w:rsidRPr="0045721E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.Numer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 w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5B5843" w:rsidRPr="00721454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5B5843" w:rsidRPr="00721454" w:rsidTr="00896180">
        <w:tc>
          <w:tcPr>
            <w:tcW w:w="3227" w:type="dxa"/>
          </w:tcPr>
          <w:p w:rsidR="005B5843" w:rsidRPr="00721454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5B5843" w:rsidRPr="00721454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>Symbol PKD oraz opis podklasy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B5843" w:rsidRPr="00745FEF" w:rsidRDefault="005B5843" w:rsidP="005B58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sz w:val="18"/>
          <w:szCs w:val="18"/>
        </w:rPr>
        <w:t xml:space="preserve"> w przeszłości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5B5843" w:rsidRPr="00202B60" w:rsidTr="00896180">
        <w:tc>
          <w:tcPr>
            <w:tcW w:w="1384" w:type="dxa"/>
          </w:tcPr>
          <w:p w:rsidR="005B5843" w:rsidRPr="00202B60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5B5843" w:rsidRPr="00202B60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5B5843" w:rsidRPr="002F4F26" w:rsidRDefault="005B5843" w:rsidP="005B584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5B5843" w:rsidTr="00896180">
        <w:tc>
          <w:tcPr>
            <w:tcW w:w="4606" w:type="dxa"/>
            <w:gridSpan w:val="2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5B5843" w:rsidTr="00896180">
        <w:tc>
          <w:tcPr>
            <w:tcW w:w="2303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B5843" w:rsidRPr="00E1598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B5843" w:rsidRPr="00BB38C1" w:rsidRDefault="005B5843" w:rsidP="005B584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5B5843" w:rsidTr="00896180">
        <w:tc>
          <w:tcPr>
            <w:tcW w:w="817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5B5843" w:rsidRPr="00AF5EA5" w:rsidRDefault="005B5843" w:rsidP="0089618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pole, jeżeli w </w:t>
      </w:r>
      <w:proofErr w:type="spellStart"/>
      <w:r w:rsidRPr="00C83608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będzie wykonywał pracę sezonową)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B5843" w:rsidTr="0089618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5B5843" w:rsidTr="00896180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w </w:t>
      </w:r>
      <w:proofErr w:type="spellStart"/>
      <w:r w:rsidRPr="00176847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B5843" w:rsidTr="00896180">
        <w:tc>
          <w:tcPr>
            <w:tcW w:w="4606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5B5843" w:rsidRPr="00D4159F" w:rsidRDefault="005B5843" w:rsidP="005B584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5B5843" w:rsidRPr="00581CD0" w:rsidRDefault="005B5843" w:rsidP="005B584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5B5843" w:rsidRPr="009D2061" w:rsidRDefault="005B5843" w:rsidP="005B584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>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5B5843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odpowiednie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pole –pole „2 lata” lub „3 lata” można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praca będzie powierzona obywatelom państw określonych w przepisach wydanych na podstawie art. 90 ust. 10 ustawy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5B5843" w:rsidTr="00896180">
        <w:tc>
          <w:tcPr>
            <w:tcW w:w="3070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podmiot powierzający wykonywanie pracy powierzy cudzoziemcowi wykonywanie pracy sezonowej w poszczególnych latach kalendarzowych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3.8, uwzględniając, że łączny okres powierzenia pracy cudzoziemcowi w danym roku kalendarzowym nie może być dłuższy niż 9 miesięcy liczonych od daty pierwszego wjazdu cudzoziemca na terytorium państw obszaru Schengen w tym roku)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5B5843" w:rsidTr="00896180">
        <w:tc>
          <w:tcPr>
            <w:tcW w:w="4645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5B5843" w:rsidTr="00896180">
        <w:tc>
          <w:tcPr>
            <w:tcW w:w="4645" w:type="dxa"/>
          </w:tcPr>
          <w:p w:rsidR="005B5843" w:rsidRPr="0045721E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5B5843" w:rsidTr="00896180">
        <w:tc>
          <w:tcPr>
            <w:tcW w:w="4645" w:type="dxa"/>
          </w:tcPr>
          <w:p w:rsidR="005B5843" w:rsidRPr="0045721E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5B5843" w:rsidRDefault="005B5843" w:rsidP="0089618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5B5843" w:rsidRDefault="005B5843" w:rsidP="005B584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B5843" w:rsidRPr="0045721E" w:rsidRDefault="005B5843" w:rsidP="005B58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B5843" w:rsidRPr="00707820" w:rsidRDefault="005B5843" w:rsidP="005B584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5B5843" w:rsidRPr="0045721E" w:rsidRDefault="005B5843" w:rsidP="005B584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5B5843" w:rsidRPr="00707820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5B5843" w:rsidRDefault="005B5843" w:rsidP="005B584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B5843" w:rsidRPr="00707820" w:rsidRDefault="005B5843" w:rsidP="005B584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5B5843" w:rsidRPr="00176847" w:rsidRDefault="005B5843" w:rsidP="005B584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5B5843" w:rsidRPr="00263059" w:rsidRDefault="005B5843" w:rsidP="005B584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B5843" w:rsidRPr="00263059" w:rsidRDefault="005B5843" w:rsidP="005B584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5B5843" w:rsidRPr="00263059" w:rsidRDefault="005B5843" w:rsidP="005B584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B5843" w:rsidRPr="00263059" w:rsidRDefault="005B5843" w:rsidP="005B584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5B5843" w:rsidRDefault="005B5843" w:rsidP="005B584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B5843" w:rsidRPr="00263059" w:rsidRDefault="005B5843" w:rsidP="005B584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5B5843" w:rsidRPr="00263059" w:rsidRDefault="005B5843" w:rsidP="005B584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</w:p>
    <w:p w:rsidR="005B5843" w:rsidRPr="00263059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5B5843" w:rsidRPr="00263059" w:rsidRDefault="00602668" w:rsidP="00602668">
      <w:pPr>
        <w:keepLines/>
        <w:spacing w:before="120"/>
        <w:ind w:left="4956" w:firstLine="708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B5843" w:rsidRPr="00263059">
        <w:rPr>
          <w:rFonts w:asciiTheme="minorHAnsi" w:hAnsiTheme="minorHAnsi" w:cstheme="minorHAnsi"/>
          <w:sz w:val="18"/>
          <w:szCs w:val="18"/>
        </w:rPr>
        <w:t>Rok</w:t>
      </w:r>
      <w:r w:rsidR="005B5843">
        <w:rPr>
          <w:rFonts w:asciiTheme="minorHAnsi" w:hAnsiTheme="minorHAnsi" w:cstheme="minorHAnsi"/>
          <w:sz w:val="18"/>
          <w:szCs w:val="18"/>
        </w:rPr>
        <w:t xml:space="preserve"> </w:t>
      </w:r>
      <w:r w:rsidR="005B5843" w:rsidRPr="00263059">
        <w:rPr>
          <w:rFonts w:asciiTheme="minorHAnsi" w:hAnsiTheme="minorHAnsi" w:cstheme="minorHAnsi"/>
          <w:sz w:val="18"/>
          <w:szCs w:val="18"/>
        </w:rPr>
        <w:t>miesiąc</w:t>
      </w:r>
      <w:r w:rsidR="005B5843">
        <w:rPr>
          <w:rFonts w:asciiTheme="minorHAnsi" w:hAnsiTheme="minorHAnsi" w:cstheme="minorHAnsi"/>
          <w:sz w:val="18"/>
          <w:szCs w:val="18"/>
        </w:rPr>
        <w:t xml:space="preserve"> </w:t>
      </w:r>
      <w:r w:rsidR="005B5843"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5B5843" w:rsidRPr="00263059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5B5843" w:rsidRPr="00263059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5B5843" w:rsidRPr="00263059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5B5843" w:rsidRPr="00263059" w:rsidRDefault="005B5843" w:rsidP="005B584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5B5843" w:rsidRPr="005103AF" w:rsidRDefault="005B5843" w:rsidP="005B584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5B5843" w:rsidRPr="005103AF" w:rsidRDefault="005B5843" w:rsidP="005B584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 w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sezonowej)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5B5843" w:rsidRPr="00176847" w:rsidRDefault="005B5843" w:rsidP="005B584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B5843" w:rsidRPr="00176847" w:rsidRDefault="005B5843" w:rsidP="005B584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5B5843" w:rsidRPr="00176847" w:rsidRDefault="005B5843" w:rsidP="005B58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B5843" w:rsidRPr="00176847" w:rsidRDefault="005B5843" w:rsidP="005B5843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5B5843" w:rsidRPr="00176847" w:rsidRDefault="005B5843" w:rsidP="005B5843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5B5843" w:rsidRPr="00176847" w:rsidRDefault="005B5843" w:rsidP="005B5843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5B5843" w:rsidRPr="00176847" w:rsidRDefault="005B5843" w:rsidP="005B5843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5B5843" w:rsidRPr="00176847" w:rsidRDefault="005B5843" w:rsidP="005B5843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B5843" w:rsidRPr="00176847" w:rsidRDefault="005B5843" w:rsidP="005B5843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5B5843" w:rsidRPr="00176847" w:rsidRDefault="005B5843" w:rsidP="005B5843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5B5843" w:rsidRPr="00176847" w:rsidRDefault="005B5843" w:rsidP="005B584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B341B8" w:rsidRPr="005B5843" w:rsidRDefault="00B341B8" w:rsidP="005B5843">
      <w:pPr>
        <w:rPr>
          <w:szCs w:val="18"/>
        </w:rPr>
      </w:pPr>
    </w:p>
    <w:sectPr w:rsidR="00B341B8" w:rsidRPr="005B5843" w:rsidSect="00B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42D"/>
    <w:rsid w:val="001F7671"/>
    <w:rsid w:val="002336BE"/>
    <w:rsid w:val="0046342D"/>
    <w:rsid w:val="004A0AB2"/>
    <w:rsid w:val="005B5843"/>
    <w:rsid w:val="00602668"/>
    <w:rsid w:val="00A16682"/>
    <w:rsid w:val="00B341B8"/>
    <w:rsid w:val="00F6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2553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2</cp:revision>
  <dcterms:created xsi:type="dcterms:W3CDTF">2022-08-11T07:54:00Z</dcterms:created>
  <dcterms:modified xsi:type="dcterms:W3CDTF">2022-08-11T07:54:00Z</dcterms:modified>
</cp:coreProperties>
</file>